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F6CB" w14:textId="6A80E245" w:rsidR="000B2347" w:rsidRPr="001E0B5E" w:rsidRDefault="002D6774" w:rsidP="00630F9C">
      <w:pPr>
        <w:spacing w:after="0" w:line="259" w:lineRule="auto"/>
        <w:jc w:val="center"/>
        <w:rPr>
          <w:b/>
          <w:bCs/>
          <w:sz w:val="26"/>
          <w:szCs w:val="28"/>
        </w:rPr>
      </w:pPr>
      <w:r w:rsidRPr="001E0B5E">
        <w:rPr>
          <w:b/>
          <w:bCs/>
          <w:sz w:val="26"/>
          <w:szCs w:val="28"/>
        </w:rPr>
        <w:t>PROJECT NAME</w:t>
      </w:r>
    </w:p>
    <w:p w14:paraId="4D36B95C" w14:textId="1D75DFAE" w:rsidR="002D6774" w:rsidRDefault="002D6774" w:rsidP="00630F9C">
      <w:pPr>
        <w:spacing w:after="0" w:line="259" w:lineRule="auto"/>
        <w:jc w:val="center"/>
        <w:rPr>
          <w:b/>
          <w:bCs/>
        </w:rPr>
      </w:pPr>
      <w:r>
        <w:rPr>
          <w:b/>
          <w:bCs/>
        </w:rPr>
        <w:t>Minutes</w:t>
      </w:r>
    </w:p>
    <w:p w14:paraId="463FA387" w14:textId="6142B438" w:rsidR="002D6774" w:rsidRDefault="002D6774" w:rsidP="00630F9C">
      <w:pPr>
        <w:spacing w:after="0" w:line="259" w:lineRule="auto"/>
        <w:jc w:val="center"/>
        <w:rPr>
          <w:b/>
          <w:bCs/>
        </w:rPr>
      </w:pPr>
      <w:r>
        <w:rPr>
          <w:b/>
          <w:bCs/>
        </w:rPr>
        <w:t>Date, Time</w:t>
      </w:r>
    </w:p>
    <w:p w14:paraId="054D8831" w14:textId="4CFDF8C6" w:rsidR="002D6774" w:rsidRDefault="002D6774" w:rsidP="00630F9C">
      <w:pPr>
        <w:spacing w:after="220" w:line="259" w:lineRule="auto"/>
        <w:jc w:val="center"/>
        <w:rPr>
          <w:b/>
          <w:bCs/>
        </w:rPr>
      </w:pPr>
      <w:r>
        <w:rPr>
          <w:b/>
          <w:bCs/>
        </w:rPr>
        <w:t>Location</w:t>
      </w:r>
    </w:p>
    <w:p w14:paraId="43E32B5C" w14:textId="0990D68A" w:rsidR="002D6774" w:rsidRDefault="00A36EB3" w:rsidP="00957353">
      <w:pPr>
        <w:spacing w:after="0"/>
      </w:pPr>
      <w:r>
        <w:t xml:space="preserve">Attendees: [list in </w:t>
      </w:r>
      <w:r w:rsidR="000A0790">
        <w:t xml:space="preserve">alphabetical </w:t>
      </w:r>
      <w:r>
        <w:t>order</w:t>
      </w:r>
      <w:r w:rsidR="000A0790">
        <w:t xml:space="preserve"> or order</w:t>
      </w:r>
      <w:r>
        <w:t xml:space="preserve"> of title]</w:t>
      </w:r>
    </w:p>
    <w:p w14:paraId="6EB07E2D" w14:textId="53BAD74D" w:rsidR="00A36EB3" w:rsidRDefault="00A36EB3" w:rsidP="00957353">
      <w:pPr>
        <w:spacing w:after="0"/>
      </w:pPr>
      <w:r>
        <w:t>Regrets:</w:t>
      </w:r>
    </w:p>
    <w:p w14:paraId="5DC59D22" w14:textId="3F6E5452" w:rsidR="00FC4BD2" w:rsidRDefault="00A36EB3" w:rsidP="00957353">
      <w:pPr>
        <w:spacing w:after="100" w:afterAutospacing="1"/>
      </w:pPr>
      <w:r>
        <w:t>Guest(s):</w:t>
      </w:r>
    </w:p>
    <w:tbl>
      <w:tblPr>
        <w:tblStyle w:val="GridTable4"/>
        <w:tblW w:w="12895" w:type="dxa"/>
        <w:tblLook w:val="06A0" w:firstRow="1" w:lastRow="0" w:firstColumn="1" w:lastColumn="0" w:noHBand="1" w:noVBand="1"/>
      </w:tblPr>
      <w:tblGrid>
        <w:gridCol w:w="2252"/>
        <w:gridCol w:w="1078"/>
        <w:gridCol w:w="1510"/>
        <w:gridCol w:w="1058"/>
        <w:gridCol w:w="2325"/>
        <w:gridCol w:w="4672"/>
      </w:tblGrid>
      <w:tr w:rsidR="00512C7F" w14:paraId="74FE2241" w14:textId="77777777" w:rsidTr="00D93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EE6ED7E" w14:textId="4FD4853C" w:rsidR="00392889" w:rsidRDefault="00392889" w:rsidP="00171003">
            <w:pPr>
              <w:jc w:val="center"/>
            </w:pPr>
            <w:r>
              <w:t>AGENDA ITEMS</w:t>
            </w:r>
          </w:p>
        </w:tc>
        <w:tc>
          <w:tcPr>
            <w:tcW w:w="1058" w:type="dxa"/>
          </w:tcPr>
          <w:p w14:paraId="1C31CAA6" w14:textId="5CC981FD" w:rsidR="00392889" w:rsidRDefault="00392889" w:rsidP="00171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MRP </w:t>
            </w:r>
            <w:r w:rsidR="002F44D6">
              <w:br/>
            </w:r>
            <w:r w:rsidRPr="00E15E90">
              <w:rPr>
                <w:sz w:val="18"/>
                <w:szCs w:val="18"/>
              </w:rPr>
              <w:t>[most responsible person]</w:t>
            </w:r>
          </w:p>
        </w:tc>
        <w:tc>
          <w:tcPr>
            <w:tcW w:w="1510" w:type="dxa"/>
          </w:tcPr>
          <w:p w14:paraId="13CB9915" w14:textId="77777777" w:rsidR="00FD6D01" w:rsidRDefault="00392889" w:rsidP="00FD6D01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</w:t>
            </w:r>
          </w:p>
          <w:p w14:paraId="4F6AEA5B" w14:textId="77777777" w:rsidR="00FD6D01" w:rsidRDefault="00392889" w:rsidP="00FD6D01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Seek Input</w:t>
            </w:r>
          </w:p>
          <w:p w14:paraId="3D380DE8" w14:textId="53AD784E" w:rsidR="00392889" w:rsidRDefault="00392889" w:rsidP="00FD6D01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Consensus</w:t>
            </w:r>
          </w:p>
        </w:tc>
        <w:tc>
          <w:tcPr>
            <w:tcW w:w="1041" w:type="dxa"/>
          </w:tcPr>
          <w:p w14:paraId="2A7A61B0" w14:textId="032EAE38" w:rsidR="00392889" w:rsidRDefault="00392889" w:rsidP="00171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ALLOTTED</w:t>
            </w:r>
          </w:p>
        </w:tc>
        <w:tc>
          <w:tcPr>
            <w:tcW w:w="2333" w:type="dxa"/>
          </w:tcPr>
          <w:p w14:paraId="34025FB3" w14:textId="666C1D15" w:rsidR="00392889" w:rsidRDefault="00392889" w:rsidP="00171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 POINTS AND DECISIONS</w:t>
            </w:r>
          </w:p>
        </w:tc>
        <w:tc>
          <w:tcPr>
            <w:tcW w:w="4699" w:type="dxa"/>
          </w:tcPr>
          <w:p w14:paraId="5E658A63" w14:textId="77777777" w:rsidR="00392889" w:rsidRDefault="00392889" w:rsidP="00171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ACTIONS AND TASKS: </w:t>
            </w:r>
          </w:p>
          <w:p w14:paraId="5A1E29CC" w14:textId="4823D580" w:rsidR="00392889" w:rsidRDefault="00392889" w:rsidP="00171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Who is responsible for the activity and </w:t>
            </w:r>
            <w:r w:rsidR="00577938">
              <w:t>what is the due date?</w:t>
            </w:r>
          </w:p>
        </w:tc>
      </w:tr>
      <w:tr w:rsidR="00F95204" w14:paraId="74E42A5B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9567071" w14:textId="1F2E87D3" w:rsidR="00DE2695" w:rsidRPr="008571F7" w:rsidRDefault="00DE2695" w:rsidP="001909E4">
            <w:pPr>
              <w:pStyle w:val="ListParagraph"/>
              <w:numPr>
                <w:ilvl w:val="0"/>
                <w:numId w:val="2"/>
              </w:numPr>
              <w:ind w:left="316"/>
              <w:rPr>
                <w:b w:val="0"/>
                <w:bCs w:val="0"/>
              </w:rPr>
            </w:pPr>
            <w:r w:rsidRPr="008571F7">
              <w:rPr>
                <w:b w:val="0"/>
                <w:bCs w:val="0"/>
              </w:rPr>
              <w:t>Land Acknowledgement</w:t>
            </w:r>
          </w:p>
        </w:tc>
        <w:tc>
          <w:tcPr>
            <w:tcW w:w="1058" w:type="dxa"/>
          </w:tcPr>
          <w:p w14:paraId="14247645" w14:textId="77777777" w:rsidR="00DE2695" w:rsidRPr="008571F7" w:rsidRDefault="00DE2695" w:rsidP="00171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55D9F906" w14:textId="77777777" w:rsidR="00DE2695" w:rsidRPr="008571F7" w:rsidRDefault="00DE2695" w:rsidP="00DE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263351B8" w14:textId="41A98247" w:rsidR="00DE2695" w:rsidRPr="008571F7" w:rsidRDefault="00D140D9" w:rsidP="00171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2-4</w:t>
            </w:r>
            <w:r w:rsidR="00DE2695" w:rsidRPr="008571F7">
              <w:t xml:space="preserve"> minutes</w:t>
            </w:r>
          </w:p>
        </w:tc>
        <w:tc>
          <w:tcPr>
            <w:tcW w:w="2333" w:type="dxa"/>
          </w:tcPr>
          <w:p w14:paraId="19D2C0F6" w14:textId="77777777" w:rsidR="00DE2695" w:rsidRPr="008571F7" w:rsidRDefault="00DE2695" w:rsidP="00171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45414AEC" w14:textId="77777777" w:rsidR="00DE2695" w:rsidRPr="008571F7" w:rsidRDefault="00DE2695" w:rsidP="00171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2C7F" w14:paraId="02198E3E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475083B" w14:textId="4DFEDA93" w:rsidR="00392889" w:rsidRPr="008571F7" w:rsidRDefault="00A64D38" w:rsidP="001909E4">
            <w:pPr>
              <w:pStyle w:val="ListParagraph"/>
              <w:numPr>
                <w:ilvl w:val="0"/>
                <w:numId w:val="2"/>
              </w:numPr>
              <w:ind w:left="316"/>
              <w:rPr>
                <w:b w:val="0"/>
                <w:bCs w:val="0"/>
              </w:rPr>
            </w:pPr>
            <w:r w:rsidRPr="008571F7">
              <w:rPr>
                <w:b w:val="0"/>
                <w:bCs w:val="0"/>
              </w:rPr>
              <w:t>Approval of Agenda</w:t>
            </w:r>
          </w:p>
        </w:tc>
        <w:tc>
          <w:tcPr>
            <w:tcW w:w="1058" w:type="dxa"/>
          </w:tcPr>
          <w:p w14:paraId="28C99993" w14:textId="7C0846D0" w:rsidR="00392889" w:rsidRPr="008571F7" w:rsidRDefault="00ED598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[name]</w:t>
            </w:r>
          </w:p>
        </w:tc>
        <w:tc>
          <w:tcPr>
            <w:tcW w:w="1510" w:type="dxa"/>
          </w:tcPr>
          <w:p w14:paraId="59156395" w14:textId="616CE0DA" w:rsidR="00392889" w:rsidRPr="008571F7" w:rsidRDefault="00A64D38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Approval</w:t>
            </w:r>
          </w:p>
        </w:tc>
        <w:tc>
          <w:tcPr>
            <w:tcW w:w="1041" w:type="dxa"/>
          </w:tcPr>
          <w:p w14:paraId="249A3A66" w14:textId="76AB4C71" w:rsidR="00392889" w:rsidRPr="008571F7" w:rsidRDefault="00A64D38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2 minutes</w:t>
            </w:r>
          </w:p>
        </w:tc>
        <w:tc>
          <w:tcPr>
            <w:tcW w:w="2333" w:type="dxa"/>
          </w:tcPr>
          <w:p w14:paraId="4BBF2AC7" w14:textId="0584DDD2" w:rsidR="00392889" w:rsidRPr="008571F7" w:rsidRDefault="00A64D38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Approved</w:t>
            </w:r>
          </w:p>
        </w:tc>
        <w:tc>
          <w:tcPr>
            <w:tcW w:w="4699" w:type="dxa"/>
          </w:tcPr>
          <w:p w14:paraId="7FD8F852" w14:textId="77777777" w:rsidR="00392889" w:rsidRPr="008571F7" w:rsidRDefault="0039288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2C7F" w14:paraId="164C097E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9728D2F" w14:textId="52D76ACA" w:rsidR="00392889" w:rsidRPr="008571F7" w:rsidRDefault="00ED5989" w:rsidP="001909E4">
            <w:pPr>
              <w:pStyle w:val="ListParagraph"/>
              <w:numPr>
                <w:ilvl w:val="0"/>
                <w:numId w:val="2"/>
              </w:numPr>
              <w:ind w:left="316"/>
              <w:rPr>
                <w:b w:val="0"/>
                <w:bCs w:val="0"/>
              </w:rPr>
            </w:pPr>
            <w:r w:rsidRPr="008571F7">
              <w:rPr>
                <w:b w:val="0"/>
                <w:bCs w:val="0"/>
              </w:rPr>
              <w:t>Approval of Minutes from Last Meeting</w:t>
            </w:r>
          </w:p>
        </w:tc>
        <w:tc>
          <w:tcPr>
            <w:tcW w:w="1058" w:type="dxa"/>
          </w:tcPr>
          <w:p w14:paraId="2A9F0172" w14:textId="34C7B156" w:rsidR="00392889" w:rsidRPr="008571F7" w:rsidRDefault="00ED598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[name]</w:t>
            </w:r>
          </w:p>
        </w:tc>
        <w:tc>
          <w:tcPr>
            <w:tcW w:w="1510" w:type="dxa"/>
          </w:tcPr>
          <w:p w14:paraId="310733D4" w14:textId="570B20DF" w:rsidR="00392889" w:rsidRPr="008571F7" w:rsidRDefault="00ED598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Approval</w:t>
            </w:r>
          </w:p>
        </w:tc>
        <w:tc>
          <w:tcPr>
            <w:tcW w:w="1041" w:type="dxa"/>
          </w:tcPr>
          <w:p w14:paraId="7C5C1571" w14:textId="07100FED" w:rsidR="00392889" w:rsidRPr="008571F7" w:rsidRDefault="00ED598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2 minutes</w:t>
            </w:r>
          </w:p>
        </w:tc>
        <w:tc>
          <w:tcPr>
            <w:tcW w:w="2333" w:type="dxa"/>
          </w:tcPr>
          <w:p w14:paraId="73AF908D" w14:textId="4B9EFA6A" w:rsidR="00392889" w:rsidRPr="008571F7" w:rsidRDefault="00ED598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Defer</w:t>
            </w:r>
          </w:p>
        </w:tc>
        <w:tc>
          <w:tcPr>
            <w:tcW w:w="4699" w:type="dxa"/>
          </w:tcPr>
          <w:p w14:paraId="31495ED8" w14:textId="77777777" w:rsidR="00392889" w:rsidRPr="008571F7" w:rsidRDefault="0039288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388" w14:paraId="2840075A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0FEA3D58" w14:textId="4D69929A" w:rsidR="00632388" w:rsidRPr="008571F7" w:rsidRDefault="00632388" w:rsidP="002D6774">
            <w:r w:rsidRPr="008571F7">
              <w:t>BUSINESS ARISING:</w:t>
            </w:r>
          </w:p>
        </w:tc>
      </w:tr>
      <w:tr w:rsidR="00632388" w14:paraId="614AAB41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841C1F3" w14:textId="642F468A" w:rsidR="00632388" w:rsidRPr="008571F7" w:rsidRDefault="00632388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  <w:r w:rsidRPr="008571F7">
              <w:rPr>
                <w:b w:val="0"/>
                <w:bCs w:val="0"/>
              </w:rPr>
              <w:t>Accounting Report</w:t>
            </w:r>
          </w:p>
        </w:tc>
        <w:tc>
          <w:tcPr>
            <w:tcW w:w="1058" w:type="dxa"/>
          </w:tcPr>
          <w:p w14:paraId="7DBA44F1" w14:textId="77777777" w:rsidR="00632388" w:rsidRPr="008571F7" w:rsidRDefault="00632388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6DF3BE32" w14:textId="22E70D57" w:rsidR="00632388" w:rsidRPr="008571F7" w:rsidRDefault="00632388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Inform</w:t>
            </w:r>
          </w:p>
        </w:tc>
        <w:tc>
          <w:tcPr>
            <w:tcW w:w="1041" w:type="dxa"/>
          </w:tcPr>
          <w:p w14:paraId="3AD46CB1" w14:textId="364F06C5" w:rsidR="00632388" w:rsidRPr="008571F7" w:rsidRDefault="00632388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5 minutes</w:t>
            </w:r>
          </w:p>
        </w:tc>
        <w:tc>
          <w:tcPr>
            <w:tcW w:w="2333" w:type="dxa"/>
          </w:tcPr>
          <w:p w14:paraId="025A84C4" w14:textId="77777777" w:rsidR="00632388" w:rsidRPr="008571F7" w:rsidRDefault="00632388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65A40B19" w14:textId="77777777" w:rsidR="00632388" w:rsidRPr="008571F7" w:rsidRDefault="00632388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4BD2" w14:paraId="3050EA41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17B23A3" w14:textId="7BA90F1C" w:rsidR="00FC4BD2" w:rsidRPr="008571F7" w:rsidRDefault="00FC4BD2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  <w:r w:rsidRPr="008571F7">
              <w:rPr>
                <w:b w:val="0"/>
                <w:bCs w:val="0"/>
              </w:rPr>
              <w:t>Audit</w:t>
            </w:r>
          </w:p>
        </w:tc>
        <w:tc>
          <w:tcPr>
            <w:tcW w:w="1058" w:type="dxa"/>
          </w:tcPr>
          <w:p w14:paraId="6C12E52D" w14:textId="77777777" w:rsidR="00FC4BD2" w:rsidRPr="008571F7" w:rsidRDefault="00FC4BD2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2BEEDBB2" w14:textId="36153F71" w:rsidR="00FC4BD2" w:rsidRPr="008571F7" w:rsidRDefault="00FC4BD2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Inform</w:t>
            </w:r>
          </w:p>
        </w:tc>
        <w:tc>
          <w:tcPr>
            <w:tcW w:w="1041" w:type="dxa"/>
          </w:tcPr>
          <w:p w14:paraId="056F13B5" w14:textId="448357D8" w:rsidR="00FC4BD2" w:rsidRPr="008571F7" w:rsidRDefault="00FC4BD2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71F7">
              <w:t>5 minutes</w:t>
            </w:r>
          </w:p>
        </w:tc>
        <w:tc>
          <w:tcPr>
            <w:tcW w:w="2333" w:type="dxa"/>
          </w:tcPr>
          <w:p w14:paraId="1153CAA4" w14:textId="77777777" w:rsidR="00FC4BD2" w:rsidRPr="008571F7" w:rsidRDefault="00FC4BD2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5691BEC8" w14:textId="77777777" w:rsidR="00FC4BD2" w:rsidRPr="008571F7" w:rsidRDefault="00FC4BD2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09E4" w14:paraId="0C36FA89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309CD8D4" w14:textId="2BB8CDD1" w:rsidR="001909E4" w:rsidRPr="008571F7" w:rsidRDefault="001909E4" w:rsidP="00F242A6">
            <w:pPr>
              <w:ind w:left="32"/>
            </w:pPr>
            <w:r w:rsidRPr="008571F7">
              <w:t>NEW BUSINESS</w:t>
            </w:r>
            <w:r w:rsidRPr="008571F7">
              <w:t>:</w:t>
            </w:r>
          </w:p>
        </w:tc>
      </w:tr>
      <w:tr w:rsidR="00C31E79" w14:paraId="51ACBDC0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5DD4D71" w14:textId="2054F651" w:rsidR="00C31E79" w:rsidRPr="008571F7" w:rsidRDefault="00C31E79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15F09C94" w14:textId="77777777" w:rsidR="00C31E79" w:rsidRPr="008571F7" w:rsidRDefault="00C31E7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4AB399E7" w14:textId="77777777" w:rsidR="00C31E79" w:rsidRPr="008571F7" w:rsidRDefault="00C31E7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67241F56" w14:textId="77777777" w:rsidR="00C31E79" w:rsidRPr="008571F7" w:rsidRDefault="00C31E7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6FD32013" w14:textId="77777777" w:rsidR="00C31E79" w:rsidRPr="008571F7" w:rsidRDefault="00C31E7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11826015" w14:textId="77777777" w:rsidR="00C31E79" w:rsidRPr="008571F7" w:rsidRDefault="00C31E79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2A6" w14:paraId="336D2A8F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E07F5D8" w14:textId="77777777" w:rsidR="00F242A6" w:rsidRPr="008571F7" w:rsidRDefault="00F242A6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026F393D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7FF37D7F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3B227503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33EFD905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136561FF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2A6" w14:paraId="3C3FBB3C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7E83F9D" w14:textId="77777777" w:rsidR="00F242A6" w:rsidRPr="008571F7" w:rsidRDefault="00F242A6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23DD6359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7F3903CD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4953D1B3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2FA08E2E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3D7B3F7F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2A6" w14:paraId="1AF5CC3B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89F8347" w14:textId="77777777" w:rsidR="00F242A6" w:rsidRPr="008571F7" w:rsidRDefault="00F242A6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4A7C26EA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17EDBCF8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16774765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78FAA43C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427B9AFE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2A6" w14:paraId="4B452124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7D364FA" w14:textId="77777777" w:rsidR="00F242A6" w:rsidRPr="008571F7" w:rsidRDefault="00F242A6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33D5ADBA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2776896B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0982A757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745A636F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4AA58752" w14:textId="77777777" w:rsidR="00F242A6" w:rsidRPr="008571F7" w:rsidRDefault="00F242A6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5E4267D4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EAB32D3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38C9BB5E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2E25E296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7E725B5F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04284546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17F6485A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35A59A7F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9F8C3E8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0780854F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6886DBFF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18B2BD9A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1C206901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22691DB6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39848731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3A5968D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028D56E6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034B6776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7ECCCC4B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11C65374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007C3EDE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273B9574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287884D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3484DBEC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67F5C06D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59E411AD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1D871243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61D443D8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75671B85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0042BE1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4B1424F7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5EDAE37B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0E55D807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0E4D3F11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44791D55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6E270154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78E419E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377832C6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1940B0BF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61C9488E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01F16022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2401A516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2D66BE7B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ECCE040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14C3F7FB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3D0D0E0F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38E11FEE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2F92B611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2A5F8464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148B5727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6B4A7EF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5B9B2901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6A80F981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70F0CA83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6095FF12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75673C90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5A9E" w14:paraId="4FB4219E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1ACC507" w14:textId="77777777" w:rsidR="00DA5A9E" w:rsidRPr="008571F7" w:rsidRDefault="00DA5A9E" w:rsidP="00F242A6">
            <w:pPr>
              <w:pStyle w:val="ListParagraph"/>
              <w:numPr>
                <w:ilvl w:val="0"/>
                <w:numId w:val="3"/>
              </w:numPr>
              <w:ind w:left="316"/>
              <w:rPr>
                <w:b w:val="0"/>
                <w:bCs w:val="0"/>
              </w:rPr>
            </w:pPr>
          </w:p>
        </w:tc>
        <w:tc>
          <w:tcPr>
            <w:tcW w:w="1058" w:type="dxa"/>
          </w:tcPr>
          <w:p w14:paraId="1C0F6673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0" w:type="dxa"/>
          </w:tcPr>
          <w:p w14:paraId="15DA1981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</w:tcPr>
          <w:p w14:paraId="6B112787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14:paraId="0C2652B1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99" w:type="dxa"/>
          </w:tcPr>
          <w:p w14:paraId="353F1277" w14:textId="77777777" w:rsidR="00DA5A9E" w:rsidRPr="008571F7" w:rsidRDefault="00DA5A9E" w:rsidP="002D6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347" w14:paraId="2FF18892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07E67A61" w14:textId="696F7CB9" w:rsidR="00761347" w:rsidRPr="008571F7" w:rsidRDefault="00761347" w:rsidP="002D6774">
            <w:pPr>
              <w:rPr>
                <w:b w:val="0"/>
                <w:bCs w:val="0"/>
              </w:rPr>
            </w:pPr>
            <w:r w:rsidRPr="008571F7">
              <w:lastRenderedPageBreak/>
              <w:t>ADJOURNMENT:</w:t>
            </w:r>
            <w:r w:rsidRPr="008571F7">
              <w:rPr>
                <w:b w:val="0"/>
                <w:bCs w:val="0"/>
              </w:rPr>
              <w:t xml:space="preserve"> [time meeting ended]</w:t>
            </w:r>
          </w:p>
        </w:tc>
      </w:tr>
      <w:tr w:rsidR="00761347" w14:paraId="0EB16965" w14:textId="77777777" w:rsidTr="00D93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6"/>
          </w:tcPr>
          <w:p w14:paraId="602536BA" w14:textId="0227D5DC" w:rsidR="00761347" w:rsidRPr="008571F7" w:rsidRDefault="00761347" w:rsidP="002D6774">
            <w:pPr>
              <w:rPr>
                <w:b w:val="0"/>
                <w:bCs w:val="0"/>
              </w:rPr>
            </w:pPr>
            <w:r w:rsidRPr="008571F7">
              <w:t>NEXT MEETING:</w:t>
            </w:r>
            <w:r w:rsidRPr="008571F7">
              <w:rPr>
                <w:b w:val="0"/>
                <w:bCs w:val="0"/>
              </w:rPr>
              <w:t xml:space="preserve"> </w:t>
            </w:r>
            <w:r w:rsidR="006F08B6" w:rsidRPr="008571F7">
              <w:rPr>
                <w:b w:val="0"/>
                <w:bCs w:val="0"/>
              </w:rPr>
              <w:t>date and time to be announced or TBD</w:t>
            </w:r>
          </w:p>
        </w:tc>
      </w:tr>
    </w:tbl>
    <w:p w14:paraId="36859CC8" w14:textId="77777777" w:rsidR="00EA4E57" w:rsidRDefault="00EA4E57" w:rsidP="002D6774">
      <w:pPr>
        <w:sectPr w:rsidR="00EA4E57" w:rsidSect="00886E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0AF519CF" w14:textId="420B3EC0" w:rsidR="00F40D4C" w:rsidRDefault="00B0699C" w:rsidP="00630F9C">
      <w:pPr>
        <w:spacing w:after="0"/>
        <w:jc w:val="center"/>
        <w:rPr>
          <w:b/>
          <w:bCs/>
          <w:sz w:val="24"/>
          <w:szCs w:val="28"/>
        </w:rPr>
      </w:pPr>
      <w:r w:rsidRPr="00630F9C">
        <w:rPr>
          <w:b/>
          <w:bCs/>
          <w:sz w:val="24"/>
          <w:szCs w:val="28"/>
        </w:rPr>
        <w:lastRenderedPageBreak/>
        <w:t xml:space="preserve">Committee Meeting </w:t>
      </w:r>
      <w:r w:rsidR="00630F9C" w:rsidRPr="00630F9C">
        <w:rPr>
          <w:b/>
          <w:bCs/>
          <w:sz w:val="24"/>
          <w:szCs w:val="28"/>
        </w:rPr>
        <w:t>Name</w:t>
      </w:r>
    </w:p>
    <w:p w14:paraId="10C3800A" w14:textId="3B28F36C" w:rsidR="00630F9C" w:rsidRDefault="00630F9C" w:rsidP="00630F9C">
      <w:pPr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Date, Time</w:t>
      </w:r>
    </w:p>
    <w:p w14:paraId="3C973C12" w14:textId="38D4D6D3" w:rsidR="00630F9C" w:rsidRDefault="00630F9C" w:rsidP="00630F9C">
      <w:pPr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Location</w:t>
      </w:r>
    </w:p>
    <w:p w14:paraId="79465641" w14:textId="6692E7A9" w:rsidR="00E732A7" w:rsidRDefault="00E732A7" w:rsidP="00E732A7">
      <w:pPr>
        <w:spacing w:after="0"/>
      </w:pPr>
      <w:r>
        <w:t>Present</w:t>
      </w:r>
      <w:r>
        <w:t>: [list in alphabetical order or order of title]</w:t>
      </w:r>
    </w:p>
    <w:p w14:paraId="1A680581" w14:textId="77777777" w:rsidR="00E732A7" w:rsidRDefault="00E732A7" w:rsidP="00E732A7">
      <w:pPr>
        <w:spacing w:after="0"/>
      </w:pPr>
      <w:r>
        <w:t>Regrets:</w:t>
      </w:r>
    </w:p>
    <w:p w14:paraId="23A7D9F1" w14:textId="77777777" w:rsidR="00E732A7" w:rsidRDefault="00E732A7" w:rsidP="00695980">
      <w:pPr>
        <w:spacing w:after="100" w:afterAutospacing="1"/>
      </w:pPr>
      <w:r>
        <w:t>Guest(s):</w:t>
      </w:r>
    </w:p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2122"/>
        <w:gridCol w:w="6804"/>
        <w:gridCol w:w="2055"/>
        <w:gridCol w:w="1914"/>
      </w:tblGrid>
      <w:tr w:rsidR="002B1038" w:rsidRPr="003F7982" w14:paraId="5DA2B5AF" w14:textId="77777777" w:rsidTr="003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D77619" w14:textId="68C00C4E" w:rsidR="002B1038" w:rsidRPr="003F7982" w:rsidRDefault="00913B57" w:rsidP="00695980">
            <w:pPr>
              <w:spacing w:after="100" w:afterAutospacing="1"/>
            </w:pPr>
            <w:r w:rsidRPr="003F7982">
              <w:t>AGENDA ITEMS</w:t>
            </w:r>
          </w:p>
        </w:tc>
        <w:tc>
          <w:tcPr>
            <w:tcW w:w="6804" w:type="dxa"/>
          </w:tcPr>
          <w:p w14:paraId="0FDA5F9F" w14:textId="66BD7FCF" w:rsidR="002B1038" w:rsidRPr="003F7982" w:rsidRDefault="00913B57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982">
              <w:rPr>
                <w:b/>
                <w:bCs/>
              </w:rPr>
              <w:t>DISCUSSION /OUTCOME</w:t>
            </w:r>
          </w:p>
        </w:tc>
        <w:tc>
          <w:tcPr>
            <w:tcW w:w="2055" w:type="dxa"/>
          </w:tcPr>
          <w:p w14:paraId="479315A0" w14:textId="2F0079CE" w:rsidR="002B1038" w:rsidRPr="003F7982" w:rsidRDefault="00913B57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982">
              <w:rPr>
                <w:b/>
                <w:bCs/>
              </w:rPr>
              <w:t>ACTION/FOLLOW UP</w:t>
            </w:r>
          </w:p>
        </w:tc>
        <w:tc>
          <w:tcPr>
            <w:tcW w:w="1914" w:type="dxa"/>
          </w:tcPr>
          <w:p w14:paraId="70B1842C" w14:textId="31EA6FD6" w:rsidR="002B1038" w:rsidRPr="003F7982" w:rsidRDefault="00913B57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F7982">
              <w:rPr>
                <w:b/>
                <w:bCs/>
              </w:rPr>
              <w:t>RESPONSIBILITY</w:t>
            </w:r>
          </w:p>
        </w:tc>
      </w:tr>
      <w:tr w:rsidR="002B1038" w14:paraId="448088A9" w14:textId="77777777" w:rsidTr="003F7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20F575" w14:textId="7DF5FFD1" w:rsidR="002B1038" w:rsidRPr="003F7982" w:rsidRDefault="00913B57" w:rsidP="005544CD">
            <w:pPr>
              <w:pStyle w:val="ListParagraph"/>
              <w:numPr>
                <w:ilvl w:val="0"/>
                <w:numId w:val="4"/>
              </w:numPr>
              <w:spacing w:after="100" w:afterAutospacing="1"/>
              <w:ind w:left="316"/>
              <w:rPr>
                <w:b w:val="0"/>
                <w:bCs w:val="0"/>
              </w:rPr>
            </w:pPr>
            <w:r w:rsidRPr="003F7982">
              <w:rPr>
                <w:b w:val="0"/>
                <w:bCs w:val="0"/>
              </w:rPr>
              <w:t>Welcome</w:t>
            </w:r>
          </w:p>
        </w:tc>
        <w:tc>
          <w:tcPr>
            <w:tcW w:w="6804" w:type="dxa"/>
          </w:tcPr>
          <w:p w14:paraId="79755F25" w14:textId="77777777" w:rsidR="002B1038" w:rsidRDefault="002B1038" w:rsidP="0069598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26CFFFE2" w14:textId="77777777" w:rsidR="002B1038" w:rsidRDefault="002B1038" w:rsidP="0069598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14985B3E" w14:textId="77777777" w:rsidR="002B1038" w:rsidRDefault="002B1038" w:rsidP="0069598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038" w14:paraId="1CD6C50E" w14:textId="77777777" w:rsidTr="003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078B1F" w14:textId="3A28C31A" w:rsidR="002B1038" w:rsidRPr="003F7982" w:rsidRDefault="00913B57" w:rsidP="005544CD">
            <w:pPr>
              <w:pStyle w:val="ListParagraph"/>
              <w:numPr>
                <w:ilvl w:val="0"/>
                <w:numId w:val="4"/>
              </w:numPr>
              <w:spacing w:after="100" w:afterAutospacing="1"/>
              <w:ind w:left="316"/>
              <w:rPr>
                <w:b w:val="0"/>
                <w:bCs w:val="0"/>
              </w:rPr>
            </w:pPr>
            <w:r w:rsidRPr="003F7982">
              <w:rPr>
                <w:b w:val="0"/>
                <w:bCs w:val="0"/>
              </w:rPr>
              <w:t>Land Acknowledgement</w:t>
            </w:r>
          </w:p>
        </w:tc>
        <w:tc>
          <w:tcPr>
            <w:tcW w:w="6804" w:type="dxa"/>
          </w:tcPr>
          <w:p w14:paraId="4670E1ED" w14:textId="77777777" w:rsidR="002B1038" w:rsidRDefault="002B1038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73982DBE" w14:textId="77777777" w:rsidR="002B1038" w:rsidRDefault="002B1038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301FBA66" w14:textId="77777777" w:rsidR="002B1038" w:rsidRDefault="002B1038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1038" w14:paraId="35E18443" w14:textId="77777777" w:rsidTr="003F7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527024" w14:textId="7C3BBBF6" w:rsidR="002B1038" w:rsidRPr="003F7982" w:rsidRDefault="002348FD" w:rsidP="005544CD">
            <w:pPr>
              <w:pStyle w:val="ListParagraph"/>
              <w:numPr>
                <w:ilvl w:val="0"/>
                <w:numId w:val="4"/>
              </w:numPr>
              <w:spacing w:after="100" w:afterAutospacing="1"/>
              <w:ind w:left="316"/>
              <w:rPr>
                <w:b w:val="0"/>
                <w:bCs w:val="0"/>
              </w:rPr>
            </w:pPr>
            <w:r w:rsidRPr="003F7982">
              <w:rPr>
                <w:b w:val="0"/>
                <w:bCs w:val="0"/>
              </w:rPr>
              <w:t>Approval of Agenda</w:t>
            </w:r>
          </w:p>
        </w:tc>
        <w:tc>
          <w:tcPr>
            <w:tcW w:w="6804" w:type="dxa"/>
          </w:tcPr>
          <w:p w14:paraId="53A50EE9" w14:textId="77777777" w:rsidR="002B1038" w:rsidRDefault="002B1038" w:rsidP="0069598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7E39E7F8" w14:textId="77777777" w:rsidR="002B1038" w:rsidRDefault="002B1038" w:rsidP="0069598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0E850172" w14:textId="77777777" w:rsidR="002B1038" w:rsidRDefault="002B1038" w:rsidP="0069598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1038" w14:paraId="531C8262" w14:textId="77777777" w:rsidTr="003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9BD422" w14:textId="28F49777" w:rsidR="002B1038" w:rsidRPr="003F7982" w:rsidRDefault="002348FD" w:rsidP="005544CD">
            <w:pPr>
              <w:pStyle w:val="ListParagraph"/>
              <w:numPr>
                <w:ilvl w:val="0"/>
                <w:numId w:val="4"/>
              </w:numPr>
              <w:spacing w:after="100" w:afterAutospacing="1"/>
              <w:ind w:left="316"/>
              <w:rPr>
                <w:b w:val="0"/>
                <w:bCs w:val="0"/>
              </w:rPr>
            </w:pPr>
            <w:r w:rsidRPr="003F7982">
              <w:rPr>
                <w:b w:val="0"/>
                <w:bCs w:val="0"/>
              </w:rPr>
              <w:t>Approval of Last Meeting’s Minutes</w:t>
            </w:r>
          </w:p>
        </w:tc>
        <w:tc>
          <w:tcPr>
            <w:tcW w:w="6804" w:type="dxa"/>
          </w:tcPr>
          <w:p w14:paraId="2025F55E" w14:textId="77777777" w:rsidR="002B1038" w:rsidRDefault="002B1038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6B42E8E5" w14:textId="77777777" w:rsidR="002B1038" w:rsidRDefault="002B1038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00ED798E" w14:textId="77777777" w:rsidR="002B1038" w:rsidRDefault="002B1038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701" w14:paraId="2FE882C0" w14:textId="77777777" w:rsidTr="003F7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A7A8B31" w14:textId="51DC6D38" w:rsidR="00140701" w:rsidRPr="003F7982" w:rsidRDefault="00140701" w:rsidP="005544CD">
            <w:pPr>
              <w:pStyle w:val="ListParagraph"/>
              <w:numPr>
                <w:ilvl w:val="0"/>
                <w:numId w:val="4"/>
              </w:numPr>
              <w:spacing w:after="100" w:afterAutospacing="1"/>
              <w:ind w:left="316"/>
              <w:rPr>
                <w:b w:val="0"/>
                <w:bCs w:val="0"/>
              </w:rPr>
            </w:pPr>
            <w:r w:rsidRPr="003F7982">
              <w:rPr>
                <w:b w:val="0"/>
                <w:bCs w:val="0"/>
              </w:rPr>
              <w:t>Business Arising</w:t>
            </w:r>
          </w:p>
        </w:tc>
        <w:tc>
          <w:tcPr>
            <w:tcW w:w="6804" w:type="dxa"/>
          </w:tcPr>
          <w:p w14:paraId="7673A766" w14:textId="77777777" w:rsidR="00140701" w:rsidRDefault="00F93CD9" w:rsidP="00F93CD9">
            <w:pPr>
              <w:pStyle w:val="ListParagraph"/>
              <w:numPr>
                <w:ilvl w:val="0"/>
                <w:numId w:val="5"/>
              </w:num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  <w:p w14:paraId="4AA7B6B2" w14:textId="77777777" w:rsidR="00F93CD9" w:rsidRDefault="00F93CD9" w:rsidP="00F93CD9">
            <w:pPr>
              <w:pStyle w:val="ListParagraph"/>
              <w:numPr>
                <w:ilvl w:val="0"/>
                <w:numId w:val="5"/>
              </w:num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  <w:p w14:paraId="52934670" w14:textId="77777777" w:rsidR="00F93CD9" w:rsidRDefault="00F93CD9" w:rsidP="00F93CD9">
            <w:pPr>
              <w:pStyle w:val="ListParagraph"/>
              <w:numPr>
                <w:ilvl w:val="0"/>
                <w:numId w:val="5"/>
              </w:num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  <w:p w14:paraId="7A3ACFA8" w14:textId="111A53AF" w:rsidR="00F93CD9" w:rsidRDefault="00F93CD9" w:rsidP="00F93CD9">
            <w:pPr>
              <w:pStyle w:val="ListParagraph"/>
              <w:numPr>
                <w:ilvl w:val="0"/>
                <w:numId w:val="5"/>
              </w:num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055" w:type="dxa"/>
          </w:tcPr>
          <w:p w14:paraId="3D3D5FB6" w14:textId="77777777" w:rsidR="00140701" w:rsidRDefault="00140701" w:rsidP="0069598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768D905F" w14:textId="77777777" w:rsidR="00140701" w:rsidRDefault="00140701" w:rsidP="0069598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8FD" w14:paraId="73D733B1" w14:textId="77777777" w:rsidTr="003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022FB8" w14:textId="5472A825" w:rsidR="002348FD" w:rsidRPr="003F7982" w:rsidRDefault="002348FD" w:rsidP="005544CD">
            <w:pPr>
              <w:pStyle w:val="ListParagraph"/>
              <w:numPr>
                <w:ilvl w:val="0"/>
                <w:numId w:val="4"/>
              </w:numPr>
              <w:spacing w:after="100" w:afterAutospacing="1"/>
              <w:ind w:left="316"/>
              <w:rPr>
                <w:b w:val="0"/>
                <w:bCs w:val="0"/>
              </w:rPr>
            </w:pPr>
            <w:r w:rsidRPr="003F7982">
              <w:rPr>
                <w:b w:val="0"/>
                <w:bCs w:val="0"/>
              </w:rPr>
              <w:t>New Business</w:t>
            </w:r>
          </w:p>
        </w:tc>
        <w:tc>
          <w:tcPr>
            <w:tcW w:w="6804" w:type="dxa"/>
          </w:tcPr>
          <w:p w14:paraId="1B25377B" w14:textId="77777777" w:rsidR="002348FD" w:rsidRDefault="00F93CD9" w:rsidP="00F93CD9">
            <w:pPr>
              <w:pStyle w:val="ListParagraph"/>
              <w:numPr>
                <w:ilvl w:val="0"/>
                <w:numId w:val="6"/>
              </w:numPr>
              <w:spacing w:after="100" w:afterAutospacing="1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  <w:p w14:paraId="38EBF21E" w14:textId="77777777" w:rsidR="00F93CD9" w:rsidRDefault="00F93CD9" w:rsidP="00F93CD9">
            <w:pPr>
              <w:pStyle w:val="ListParagraph"/>
              <w:numPr>
                <w:ilvl w:val="0"/>
                <w:numId w:val="6"/>
              </w:numPr>
              <w:spacing w:after="100" w:afterAutospacing="1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  <w:p w14:paraId="64ED920A" w14:textId="11B78E8B" w:rsidR="00F93CD9" w:rsidRDefault="00F93CD9" w:rsidP="00F93CD9">
            <w:pPr>
              <w:pStyle w:val="ListParagraph"/>
              <w:numPr>
                <w:ilvl w:val="0"/>
                <w:numId w:val="6"/>
              </w:numPr>
              <w:spacing w:after="100" w:afterAutospacing="1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055" w:type="dxa"/>
          </w:tcPr>
          <w:p w14:paraId="09086E91" w14:textId="77777777" w:rsidR="002348FD" w:rsidRDefault="002348FD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2386577E" w14:textId="77777777" w:rsidR="002348FD" w:rsidRDefault="002348FD" w:rsidP="0069598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3CD9" w14:paraId="02F3EB13" w14:textId="77777777" w:rsidTr="003F7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B3B099" w14:textId="646EE9F4" w:rsidR="00F93CD9" w:rsidRPr="003F7982" w:rsidRDefault="00F93CD9" w:rsidP="00F93CD9">
            <w:pPr>
              <w:pStyle w:val="ListParagraph"/>
              <w:numPr>
                <w:ilvl w:val="0"/>
                <w:numId w:val="6"/>
              </w:numPr>
              <w:spacing w:after="100" w:afterAutospacing="1"/>
              <w:ind w:left="316"/>
              <w:rPr>
                <w:b w:val="0"/>
                <w:bCs w:val="0"/>
              </w:rPr>
            </w:pPr>
            <w:r w:rsidRPr="003F7982">
              <w:rPr>
                <w:b w:val="0"/>
                <w:bCs w:val="0"/>
              </w:rPr>
              <w:t>Other Business</w:t>
            </w:r>
          </w:p>
        </w:tc>
        <w:tc>
          <w:tcPr>
            <w:tcW w:w="6804" w:type="dxa"/>
          </w:tcPr>
          <w:p w14:paraId="31C0518E" w14:textId="77777777" w:rsidR="00F93CD9" w:rsidRDefault="00F93CD9" w:rsidP="00934384">
            <w:pPr>
              <w:pStyle w:val="ListParagraph"/>
              <w:numPr>
                <w:ilvl w:val="0"/>
                <w:numId w:val="7"/>
              </w:numPr>
              <w:spacing w:after="100" w:afterAutospacing="1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  <w:p w14:paraId="3A0591CC" w14:textId="77777777" w:rsidR="00F93CD9" w:rsidRDefault="00F93CD9" w:rsidP="00934384">
            <w:pPr>
              <w:pStyle w:val="ListParagraph"/>
              <w:numPr>
                <w:ilvl w:val="0"/>
                <w:numId w:val="7"/>
              </w:numPr>
              <w:spacing w:after="100" w:afterAutospacing="1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  <w:p w14:paraId="608AC129" w14:textId="02B71774" w:rsidR="00F93CD9" w:rsidRDefault="00F93CD9" w:rsidP="00F93CD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</w:t>
            </w:r>
          </w:p>
        </w:tc>
        <w:tc>
          <w:tcPr>
            <w:tcW w:w="2055" w:type="dxa"/>
          </w:tcPr>
          <w:p w14:paraId="46212B18" w14:textId="77777777" w:rsidR="00F93CD9" w:rsidRDefault="00F93CD9" w:rsidP="00F93CD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017F1276" w14:textId="77777777" w:rsidR="00F93CD9" w:rsidRDefault="00F93CD9" w:rsidP="00F93CD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3CD9" w14:paraId="1BF8B498" w14:textId="77777777" w:rsidTr="003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3DACD15" w14:textId="677592CB" w:rsidR="00F93CD9" w:rsidRDefault="00F93CD9" w:rsidP="00934384">
            <w:pPr>
              <w:pStyle w:val="ListParagraph"/>
              <w:numPr>
                <w:ilvl w:val="0"/>
                <w:numId w:val="7"/>
              </w:numPr>
              <w:spacing w:after="100" w:afterAutospacing="1"/>
              <w:ind w:left="316"/>
            </w:pPr>
            <w:r>
              <w:lastRenderedPageBreak/>
              <w:t>Meeting Adjourned</w:t>
            </w:r>
          </w:p>
        </w:tc>
        <w:tc>
          <w:tcPr>
            <w:tcW w:w="6804" w:type="dxa"/>
          </w:tcPr>
          <w:p w14:paraId="2BFA97CA" w14:textId="77777777" w:rsidR="00F93CD9" w:rsidRDefault="00F93CD9" w:rsidP="00F93CD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479DEF48" w14:textId="77777777" w:rsidR="00F93CD9" w:rsidRDefault="00F93CD9" w:rsidP="00F93CD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10F18143" w14:textId="77777777" w:rsidR="00F93CD9" w:rsidRDefault="00F93CD9" w:rsidP="00F93CD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3CD9" w14:paraId="50218959" w14:textId="77777777" w:rsidTr="003F7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B821C4" w14:textId="27864C21" w:rsidR="00F93CD9" w:rsidRDefault="00F93CD9" w:rsidP="00934384">
            <w:pPr>
              <w:pStyle w:val="ListParagraph"/>
              <w:numPr>
                <w:ilvl w:val="0"/>
                <w:numId w:val="7"/>
              </w:numPr>
              <w:spacing w:after="100" w:afterAutospacing="1"/>
              <w:ind w:left="316"/>
            </w:pPr>
            <w:r>
              <w:t>Next Meeting</w:t>
            </w:r>
          </w:p>
        </w:tc>
        <w:tc>
          <w:tcPr>
            <w:tcW w:w="6804" w:type="dxa"/>
          </w:tcPr>
          <w:p w14:paraId="27F44CD2" w14:textId="77777777" w:rsidR="00F93CD9" w:rsidRDefault="00F93CD9" w:rsidP="00F93CD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5" w:type="dxa"/>
          </w:tcPr>
          <w:p w14:paraId="6233EE6D" w14:textId="77777777" w:rsidR="00F93CD9" w:rsidRDefault="00F93CD9" w:rsidP="00F93CD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4" w:type="dxa"/>
          </w:tcPr>
          <w:p w14:paraId="7D4EB924" w14:textId="77777777" w:rsidR="00F93CD9" w:rsidRDefault="00F93CD9" w:rsidP="00F93CD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F324E4" w14:textId="77777777" w:rsidR="00695980" w:rsidRDefault="00695980" w:rsidP="00695980">
      <w:pPr>
        <w:spacing w:after="100" w:afterAutospacing="1"/>
      </w:pPr>
    </w:p>
    <w:p w14:paraId="5C960226" w14:textId="77777777" w:rsidR="00FA5087" w:rsidRDefault="00FA5087" w:rsidP="00FA5087">
      <w:pPr>
        <w:spacing w:after="100" w:afterAutospacing="1"/>
        <w:sectPr w:rsidR="00FA5087" w:rsidSect="00886E36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749C4E06" w14:textId="3D52A37F" w:rsidR="00FA5087" w:rsidRDefault="004A163A" w:rsidP="00105729">
      <w:pPr>
        <w:tabs>
          <w:tab w:val="center" w:pos="4820"/>
        </w:tabs>
        <w:spacing w:after="100" w:afterAutospacing="1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[</w:t>
      </w:r>
      <w:r w:rsidRPr="004A163A">
        <w:rPr>
          <w:b/>
          <w:bCs/>
          <w:sz w:val="24"/>
          <w:szCs w:val="28"/>
        </w:rPr>
        <w:t>COMPANY NAME</w:t>
      </w:r>
      <w:r>
        <w:rPr>
          <w:b/>
          <w:bCs/>
          <w:sz w:val="24"/>
          <w:szCs w:val="28"/>
        </w:rPr>
        <w:t>]</w:t>
      </w:r>
    </w:p>
    <w:p w14:paraId="761E23B9" w14:textId="225CD014" w:rsidR="004A163A" w:rsidRDefault="004A163A" w:rsidP="00943B5C">
      <w:pPr>
        <w:tabs>
          <w:tab w:val="center" w:pos="4820"/>
        </w:tabs>
        <w:spacing w:after="120" w:line="259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Minutes</w:t>
      </w:r>
    </w:p>
    <w:p w14:paraId="7492E660" w14:textId="1AF05ADC" w:rsidR="004A163A" w:rsidRDefault="004A163A" w:rsidP="00943B5C">
      <w:pPr>
        <w:tabs>
          <w:tab w:val="center" w:pos="4820"/>
        </w:tabs>
        <w:spacing w:after="120" w:line="259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Regular </w:t>
      </w:r>
      <w:r w:rsidR="002B5F3A">
        <w:rPr>
          <w:b/>
          <w:bCs/>
          <w:sz w:val="24"/>
          <w:szCs w:val="28"/>
        </w:rPr>
        <w:t xml:space="preserve">Monthly </w:t>
      </w:r>
      <w:r>
        <w:rPr>
          <w:b/>
          <w:bCs/>
          <w:sz w:val="24"/>
          <w:szCs w:val="28"/>
        </w:rPr>
        <w:t>Board M</w:t>
      </w:r>
      <w:r w:rsidR="00943B5C">
        <w:rPr>
          <w:b/>
          <w:bCs/>
          <w:sz w:val="24"/>
          <w:szCs w:val="28"/>
        </w:rPr>
        <w:t>eeting</w:t>
      </w:r>
    </w:p>
    <w:p w14:paraId="27B9F59F" w14:textId="0482545B" w:rsidR="00943B5C" w:rsidRDefault="00943B5C" w:rsidP="00943B5C">
      <w:pPr>
        <w:tabs>
          <w:tab w:val="center" w:pos="4820"/>
        </w:tabs>
        <w:spacing w:after="120" w:line="259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Date, Time</w:t>
      </w:r>
    </w:p>
    <w:p w14:paraId="4B86832A" w14:textId="71201CF9" w:rsidR="00943B5C" w:rsidRDefault="00943B5C" w:rsidP="00943B5C">
      <w:pPr>
        <w:tabs>
          <w:tab w:val="center" w:pos="4820"/>
        </w:tabs>
        <w:spacing w:after="120" w:line="259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Location</w:t>
      </w:r>
    </w:p>
    <w:p w14:paraId="5C3F58CE" w14:textId="68DB73F6" w:rsidR="00DB7D95" w:rsidRPr="00DB7D95" w:rsidRDefault="0010744D" w:rsidP="00DB7D95">
      <w:r>
        <w:t>Note: content is written more formally, using structured sentences</w:t>
      </w:r>
      <w:r w:rsidR="00C43288">
        <w:t>. The use of MOVED for any actions that need a member to propose an action which is then followed with SECONDED and the person’s name for each.</w:t>
      </w:r>
      <w:r w:rsidR="00497BEB">
        <w:t xml:space="preserve"> </w:t>
      </w:r>
      <w:r w:rsidR="004A2C21">
        <w:t>Finally,</w:t>
      </w:r>
      <w:r w:rsidR="00497BEB">
        <w:t xml:space="preserve"> a vote is taken and with a quorum – enough members in attendance to carry a vote, the final comment is CARRIED.</w:t>
      </w:r>
    </w:p>
    <w:p w14:paraId="56210570" w14:textId="1ABCB7DC" w:rsidR="00943B5C" w:rsidRPr="003E66ED" w:rsidRDefault="0043284D" w:rsidP="004A2C21">
      <w:pPr>
        <w:ind w:left="4111" w:hanging="4111"/>
      </w:pPr>
      <w:r w:rsidRPr="00CE0D38">
        <w:rPr>
          <w:b/>
          <w:bCs/>
        </w:rPr>
        <w:t>CALL TO ORDER</w:t>
      </w:r>
      <w:r w:rsidR="004A2C21">
        <w:rPr>
          <w:b/>
          <w:bCs/>
        </w:rPr>
        <w:tab/>
      </w:r>
      <w:r w:rsidR="003E66ED">
        <w:t>The regular meeting of the ABC Company was held in Room #</w:t>
      </w:r>
      <w:r w:rsidR="00740ADC">
        <w:t xml:space="preserve"> at 7:00 p.m. July 8, 2024. The meeting was called to order by the Chairperson</w:t>
      </w:r>
      <w:r w:rsidR="003671A8">
        <w:t>,</w:t>
      </w:r>
      <w:r w:rsidR="00740ADC">
        <w:t xml:space="preserve"> [name]</w:t>
      </w:r>
      <w:r w:rsidR="003671A8">
        <w:t>. [Name] was the Recording Secretary for the meeting.</w:t>
      </w:r>
    </w:p>
    <w:p w14:paraId="60B035A9" w14:textId="358983CB" w:rsidR="00E0596F" w:rsidRPr="007D0936" w:rsidRDefault="0043284D" w:rsidP="00375C9B">
      <w:pPr>
        <w:spacing w:after="0"/>
        <w:ind w:left="4111" w:hanging="4111"/>
      </w:pPr>
      <w:r w:rsidRPr="00CE0D38">
        <w:rPr>
          <w:b/>
          <w:bCs/>
        </w:rPr>
        <w:t>ATTENDANCE:</w:t>
      </w:r>
      <w:r>
        <w:t xml:space="preserve"> </w:t>
      </w:r>
      <w:r w:rsidRPr="003E66ED">
        <w:rPr>
          <w:sz w:val="16"/>
          <w:szCs w:val="20"/>
        </w:rPr>
        <w:t>[in alphabetical order, or order of title]</w:t>
      </w:r>
      <w:r w:rsidR="00E0596F">
        <w:rPr>
          <w:sz w:val="16"/>
          <w:szCs w:val="20"/>
        </w:rPr>
        <w:tab/>
      </w:r>
      <w:r w:rsidR="007D0936">
        <w:rPr>
          <w:sz w:val="16"/>
          <w:szCs w:val="20"/>
        </w:rPr>
        <w:t>[</w:t>
      </w:r>
      <w:r w:rsidR="007D0936" w:rsidRPr="007D0936">
        <w:t xml:space="preserve">name], [name], </w:t>
      </w:r>
    </w:p>
    <w:p w14:paraId="735508CE" w14:textId="77777777" w:rsidR="00E0596F" w:rsidRPr="007D0936" w:rsidRDefault="00CE0D38" w:rsidP="007D0936">
      <w:pPr>
        <w:spacing w:after="0" w:line="259" w:lineRule="auto"/>
        <w:ind w:left="4111" w:hanging="4111"/>
        <w:rPr>
          <w:b/>
          <w:bCs/>
        </w:rPr>
      </w:pPr>
      <w:r w:rsidRPr="007D0936">
        <w:rPr>
          <w:b/>
          <w:bCs/>
        </w:rPr>
        <w:t>REGRETS</w:t>
      </w:r>
    </w:p>
    <w:p w14:paraId="27B3F3D4" w14:textId="32EE1980" w:rsidR="0043284D" w:rsidRDefault="00CE0D38" w:rsidP="007D0936">
      <w:pPr>
        <w:spacing w:line="259" w:lineRule="auto"/>
        <w:ind w:left="4111" w:hanging="4111"/>
        <w:rPr>
          <w:b/>
          <w:bCs/>
        </w:rPr>
      </w:pPr>
      <w:r w:rsidRPr="00CE0D38">
        <w:rPr>
          <w:b/>
          <w:bCs/>
        </w:rPr>
        <w:t>GUESTS</w:t>
      </w:r>
    </w:p>
    <w:p w14:paraId="617967F2" w14:textId="24601782" w:rsidR="00CE0D38" w:rsidRPr="00375C9B" w:rsidRDefault="00CE0D38" w:rsidP="00375C9B">
      <w:pPr>
        <w:ind w:left="4111" w:hanging="4111"/>
      </w:pPr>
      <w:r>
        <w:rPr>
          <w:b/>
          <w:bCs/>
        </w:rPr>
        <w:t>LAND ACKNOWLEDGEMENT</w:t>
      </w:r>
      <w:r w:rsidR="00375C9B">
        <w:rPr>
          <w:b/>
          <w:bCs/>
        </w:rPr>
        <w:tab/>
      </w:r>
      <w:r w:rsidR="00375C9B" w:rsidRPr="00375C9B">
        <w:t>[name]</w:t>
      </w:r>
      <w:r w:rsidR="00375C9B">
        <w:t xml:space="preserve"> provided the Land Acknowledgement: [insert text]</w:t>
      </w:r>
    </w:p>
    <w:p w14:paraId="44ED313C" w14:textId="26B67EF3" w:rsidR="00D66156" w:rsidRPr="00375C9B" w:rsidRDefault="00D66156" w:rsidP="00375C9B">
      <w:pPr>
        <w:ind w:left="4111" w:hanging="4111"/>
      </w:pPr>
      <w:r>
        <w:rPr>
          <w:b/>
          <w:bCs/>
        </w:rPr>
        <w:t>TREASURER’S OR FINANCIAL REPORT</w:t>
      </w:r>
      <w:r w:rsidR="00375C9B">
        <w:rPr>
          <w:b/>
          <w:bCs/>
        </w:rPr>
        <w:tab/>
      </w:r>
      <w:r w:rsidR="00755B2B">
        <w:t xml:space="preserve">Treasurer </w:t>
      </w:r>
      <w:r w:rsidR="00375C9B">
        <w:t xml:space="preserve">[name] </w:t>
      </w:r>
      <w:r w:rsidR="00755B2B">
        <w:t xml:space="preserve">reported the financial status of ABC Company, after last month’s </w:t>
      </w:r>
      <w:r w:rsidR="003030B4">
        <w:t xml:space="preserve">property acquisitions, and new leases. The </w:t>
      </w:r>
      <w:r w:rsidR="00787F32">
        <w:t xml:space="preserve">financial statements were accepted as distributed and read. </w:t>
      </w:r>
    </w:p>
    <w:p w14:paraId="7840D435" w14:textId="7C705B6B" w:rsidR="00D66156" w:rsidRPr="00787F32" w:rsidRDefault="00D66156" w:rsidP="00787F32">
      <w:pPr>
        <w:ind w:left="4111" w:hanging="4111"/>
      </w:pPr>
      <w:r>
        <w:rPr>
          <w:b/>
          <w:bCs/>
        </w:rPr>
        <w:t>OLD BUSINESS</w:t>
      </w:r>
      <w:r w:rsidR="00787F32">
        <w:rPr>
          <w:b/>
          <w:bCs/>
        </w:rPr>
        <w:tab/>
      </w:r>
      <w:r w:rsidR="00787F32">
        <w:t xml:space="preserve">[name] MOVED that new </w:t>
      </w:r>
      <w:r w:rsidR="0035729E">
        <w:t xml:space="preserve">administrative technical resources be purchased to allow the Administration Team to access additional features and resources of the Accuro </w:t>
      </w:r>
      <w:r w:rsidR="00126B97">
        <w:t>EMR/practice management software. The motion was SECONDED by [name]</w:t>
      </w:r>
      <w:r w:rsidR="004D3BE9">
        <w:t>. CARRIED</w:t>
      </w:r>
    </w:p>
    <w:p w14:paraId="680F9A7D" w14:textId="4AC4B1F0" w:rsidR="00D66156" w:rsidRDefault="00D66156" w:rsidP="004D3BE9">
      <w:pPr>
        <w:ind w:left="4111" w:hanging="4111"/>
      </w:pPr>
      <w:r>
        <w:rPr>
          <w:b/>
          <w:bCs/>
        </w:rPr>
        <w:t xml:space="preserve">NEW </w:t>
      </w:r>
      <w:r w:rsidRPr="004D3BE9">
        <w:rPr>
          <w:b/>
          <w:bCs/>
        </w:rPr>
        <w:t>BUSINESS</w:t>
      </w:r>
      <w:r w:rsidR="004D3BE9">
        <w:rPr>
          <w:b/>
          <w:bCs/>
        </w:rPr>
        <w:tab/>
      </w:r>
      <w:r w:rsidR="004D3BE9" w:rsidRPr="004D3BE9">
        <w:t>[name] MOVED</w:t>
      </w:r>
      <w:r w:rsidR="004D3BE9">
        <w:t xml:space="preserve"> that all </w:t>
      </w:r>
      <w:r w:rsidR="00EF599A">
        <w:t xml:space="preserve">administrative </w:t>
      </w:r>
      <w:r w:rsidR="004D3BE9">
        <w:t>employees receive complimentary accommodations</w:t>
      </w:r>
      <w:r w:rsidR="00EF599A">
        <w:t xml:space="preserve">/food/ and parking for the upcoming convention, they are </w:t>
      </w:r>
      <w:r w:rsidR="002C4373">
        <w:t>hosting/running for the company</w:t>
      </w:r>
    </w:p>
    <w:p w14:paraId="48989CB5" w14:textId="21C0B1E2" w:rsidR="009C0FF2" w:rsidRDefault="009C0FF2">
      <w:pPr>
        <w:rPr>
          <w:b/>
          <w:bCs/>
        </w:rPr>
      </w:pPr>
      <w:r>
        <w:rPr>
          <w:b/>
          <w:bCs/>
        </w:rPr>
        <w:br w:type="page"/>
      </w:r>
    </w:p>
    <w:p w14:paraId="7874F4AE" w14:textId="77777777" w:rsidR="009C0FF2" w:rsidRDefault="009C0FF2" w:rsidP="004D3BE9">
      <w:pPr>
        <w:ind w:left="4111" w:hanging="4111"/>
        <w:rPr>
          <w:b/>
          <w:bCs/>
        </w:rPr>
      </w:pPr>
    </w:p>
    <w:p w14:paraId="3E265BB8" w14:textId="7EBEC1BB" w:rsidR="00437A90" w:rsidRPr="002C4373" w:rsidRDefault="00437A90" w:rsidP="002C4373">
      <w:pPr>
        <w:ind w:left="4111" w:hanging="4111"/>
      </w:pPr>
      <w:r>
        <w:rPr>
          <w:b/>
          <w:bCs/>
        </w:rPr>
        <w:t>NEXT MEETING</w:t>
      </w:r>
      <w:r w:rsidR="002C4373">
        <w:rPr>
          <w:b/>
          <w:bCs/>
        </w:rPr>
        <w:tab/>
      </w:r>
      <w:r w:rsidR="002B3B3E">
        <w:t>The next meeting will be held in Room #, on August 5, at 7:00 p.m.</w:t>
      </w:r>
    </w:p>
    <w:p w14:paraId="7EDCE29E" w14:textId="29AA6F94" w:rsidR="00437A90" w:rsidRPr="000E4596" w:rsidRDefault="00437A90" w:rsidP="000E4596">
      <w:pPr>
        <w:ind w:left="4111" w:hanging="4111"/>
      </w:pPr>
      <w:r w:rsidRPr="000E4596">
        <w:rPr>
          <w:b/>
          <w:bCs/>
        </w:rPr>
        <w:t>ADJOURNMENT</w:t>
      </w:r>
      <w:r w:rsidR="000E4596">
        <w:rPr>
          <w:b/>
          <w:bCs/>
        </w:rPr>
        <w:tab/>
      </w:r>
      <w:r w:rsidR="000E4596" w:rsidRPr="000E4596">
        <w:t>[name]</w:t>
      </w:r>
      <w:r w:rsidR="000E4596">
        <w:t xml:space="preserve"> MOVED to adjourn the meeting at 8</w:t>
      </w:r>
      <w:r w:rsidR="00630AF7">
        <w:t>:30 p.m. The motion was CARRIED.</w:t>
      </w:r>
    </w:p>
    <w:p w14:paraId="05183DC1" w14:textId="3A1DF9DC" w:rsidR="00437A90" w:rsidRPr="00437A90" w:rsidRDefault="00862974" w:rsidP="00943B5C">
      <w:r>
        <w:t xml:space="preserve">NOTE: </w:t>
      </w:r>
      <w:r w:rsidR="00437A90">
        <w:t>W</w:t>
      </w:r>
      <w:r w:rsidR="00437A90" w:rsidRPr="00437A90">
        <w:t>hen minutes</w:t>
      </w:r>
      <w:r w:rsidR="00437A90">
        <w:t xml:space="preserve"> are being created for a legal purpose such as an incorporated business’s </w:t>
      </w:r>
      <w:r>
        <w:t>Minutes Book, the minutes style is highly formal. Another more formalized method of meeting protocols is Roberts Rules of Order.</w:t>
      </w:r>
    </w:p>
    <w:sectPr w:rsidR="00437A90" w:rsidRPr="00437A90" w:rsidSect="004D070E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CA543" w14:textId="77777777" w:rsidR="008D7C64" w:rsidRDefault="008D7C64" w:rsidP="000B2347">
      <w:pPr>
        <w:spacing w:after="0" w:line="240" w:lineRule="auto"/>
      </w:pPr>
      <w:r>
        <w:separator/>
      </w:r>
    </w:p>
  </w:endnote>
  <w:endnote w:type="continuationSeparator" w:id="0">
    <w:p w14:paraId="6D5BDE7A" w14:textId="77777777" w:rsidR="008D7C64" w:rsidRDefault="008D7C64" w:rsidP="000B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49A2" w14:textId="77777777" w:rsidR="009C0FF2" w:rsidRDefault="009C0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2A5E" w14:textId="15CD4395" w:rsidR="000C45F6" w:rsidRDefault="000C45F6" w:rsidP="000C45F6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>[name of project]</w:t>
    </w:r>
    <w:r>
      <w:tab/>
      <w:t>[meeting date]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 w:rsidR="004D070E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E7E8" w14:textId="4FD205BF" w:rsidR="00182F26" w:rsidRDefault="00182F26" w:rsidP="00182F26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>[name of project]</w:t>
    </w:r>
    <w:r>
      <w:tab/>
      <w:t>[meeting date]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 w:rsidR="004D070E">
      <w:rPr>
        <w:b/>
        <w:bCs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3B83" w14:textId="39DDB355" w:rsidR="00B8269B" w:rsidRDefault="00B8269B" w:rsidP="000C45F6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 xml:space="preserve">[name of </w:t>
    </w:r>
    <w:r w:rsidR="006B3A00">
      <w:t>committee</w:t>
    </w:r>
    <w:r>
      <w:t>]</w:t>
    </w:r>
    <w:r>
      <w:tab/>
      <w:t>[meeting date]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36C7" w14:textId="3EF95DC3" w:rsidR="00934384" w:rsidRDefault="00934384" w:rsidP="00182F26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>[name of project]</w:t>
    </w:r>
    <w:r>
      <w:tab/>
      <w:t>[meeting date]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A868" w14:textId="70E23A59" w:rsidR="009C0FF2" w:rsidRDefault="009C0FF2" w:rsidP="000C45F6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 xml:space="preserve">[name of </w:t>
    </w:r>
    <w:r>
      <w:t>meeting</w:t>
    </w:r>
    <w:r>
      <w:t>]</w:t>
    </w:r>
    <w:r>
      <w:tab/>
      <w:t>[meeting date]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5526" w14:textId="77777777" w:rsidR="004D070E" w:rsidRDefault="004D070E" w:rsidP="00182F26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>[name of project]</w:t>
    </w:r>
    <w:r>
      <w:tab/>
      <w:t>[meeting date]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8AE2C" w14:textId="77777777" w:rsidR="008D7C64" w:rsidRDefault="008D7C64" w:rsidP="000B2347">
      <w:pPr>
        <w:spacing w:after="0" w:line="240" w:lineRule="auto"/>
      </w:pPr>
      <w:r>
        <w:separator/>
      </w:r>
    </w:p>
  </w:footnote>
  <w:footnote w:type="continuationSeparator" w:id="0">
    <w:p w14:paraId="53DE9499" w14:textId="77777777" w:rsidR="008D7C64" w:rsidRDefault="008D7C64" w:rsidP="000B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2625" w14:textId="1D165DBF" w:rsidR="001B1B47" w:rsidRDefault="001B1B47">
    <w:pPr>
      <w:pStyle w:val="Header"/>
    </w:pPr>
    <w:r>
      <w:rPr>
        <w:noProof/>
      </w:rPr>
      <w:pict w14:anchorId="636B0E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570485" o:spid="_x0000_s1029" type="#_x0000_t136" style="position:absolute;margin-left:0;margin-top:0;width:580.6pt;height:79.1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SAMPLE: Meeting Minut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B63D" w14:textId="7BB04B2E" w:rsidR="000C45F6" w:rsidRPr="000C45F6" w:rsidRDefault="001B1B47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</w:pPr>
    <w:r>
      <w:rPr>
        <w:noProof/>
      </w:rPr>
      <w:pict w14:anchorId="75488F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570486" o:spid="_x0000_s1030" type="#_x0000_t136" style="position:absolute;margin-left:0;margin-top:0;width:580.6pt;height:79.1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SAMPLE: Meeting Minutes"/>
        </v:shape>
      </w:pict>
    </w:r>
    <w:r w:rsidR="000C45F6">
      <w:tab/>
    </w:r>
    <w:r w:rsidR="000C45F6">
      <w:tab/>
    </w:r>
    <w:r w:rsidR="000C45F6">
      <w:t>[company logo]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78DD3" w14:textId="66DAC296" w:rsidR="00D53AFF" w:rsidRDefault="001B1B47" w:rsidP="00D53AFF">
    <w:pPr>
      <w:pStyle w:val="Header"/>
      <w:tabs>
        <w:tab w:val="clear" w:pos="4680"/>
        <w:tab w:val="clear" w:pos="9360"/>
        <w:tab w:val="center" w:pos="6521"/>
        <w:tab w:val="right" w:pos="12900"/>
      </w:tabs>
    </w:pPr>
    <w:r>
      <w:rPr>
        <w:noProof/>
      </w:rPr>
      <w:pict w14:anchorId="4C3ECD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570484" o:spid="_x0000_s1028" type="#_x0000_t136" style="position:absolute;margin-left:0;margin-top:0;width:580.6pt;height:79.1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SAMPLE: Meeting Minutes"/>
        </v:shape>
      </w:pict>
    </w:r>
    <w:r w:rsidR="00D53AFF">
      <w:tab/>
    </w:r>
    <w:r w:rsidR="00732CAD">
      <w:t xml:space="preserve">(formal ) </w:t>
    </w:r>
    <w:r w:rsidR="00D53AFF" w:rsidRPr="00D53AFF">
      <w:rPr>
        <w:b/>
        <w:bCs/>
        <w:sz w:val="50"/>
        <w:szCs w:val="54"/>
      </w:rPr>
      <w:t>Minutes</w:t>
    </w:r>
    <w:r w:rsidR="00D53AFF">
      <w:tab/>
      <w:t>[company logo]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698D" w14:textId="77777777" w:rsidR="00875E3E" w:rsidRDefault="00875E3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C88E" w14:textId="159B7AF2" w:rsidR="00B8269B" w:rsidRDefault="00B8269B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</w:pPr>
    <w:r>
      <w:rPr>
        <w:noProof/>
      </w:rPr>
      <w:pict w14:anchorId="5C375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style="position:absolute;margin-left:0;margin-top:0;width:580.6pt;height:79.1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: Meeting Minutes"/>
        </v:shape>
      </w:pict>
    </w:r>
    <w:r w:rsidR="005F0A6F">
      <w:t>Board of Directors Monthly Meeting</w:t>
    </w:r>
    <w:r>
      <w:tab/>
    </w:r>
    <w:r>
      <w:tab/>
    </w:r>
    <w:r>
      <w:t>[company logo]</w:t>
    </w:r>
  </w:p>
  <w:p w14:paraId="72AF6DF6" w14:textId="77777777" w:rsidR="00D302F6" w:rsidRPr="000C45F6" w:rsidRDefault="00D302F6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9DF6" w14:textId="1458DED1" w:rsidR="00B8269B" w:rsidRDefault="00B8269B" w:rsidP="00D53AFF">
    <w:pPr>
      <w:pStyle w:val="Header"/>
      <w:tabs>
        <w:tab w:val="clear" w:pos="4680"/>
        <w:tab w:val="clear" w:pos="9360"/>
        <w:tab w:val="center" w:pos="6521"/>
        <w:tab w:val="right" w:pos="12900"/>
      </w:tabs>
    </w:pPr>
    <w:r>
      <w:rPr>
        <w:noProof/>
      </w:rPr>
      <w:pict w14:anchorId="6AC594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margin-left:0;margin-top:0;width:580.6pt;height:79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: Meeting Minutes"/>
        </v:shape>
      </w:pict>
    </w:r>
    <w:r>
      <w:tab/>
    </w:r>
    <w:r w:rsidR="00732CAD">
      <w:t xml:space="preserve">(informal) </w:t>
    </w:r>
    <w:r w:rsidRPr="00D53AFF">
      <w:rPr>
        <w:b/>
        <w:bCs/>
        <w:sz w:val="50"/>
        <w:szCs w:val="54"/>
      </w:rPr>
      <w:t>Minutes</w:t>
    </w:r>
    <w:r>
      <w:tab/>
      <w:t>[company logo]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4C2C" w14:textId="77777777" w:rsidR="00D302F6" w:rsidRDefault="00D302F6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</w:pPr>
    <w:r>
      <w:rPr>
        <w:noProof/>
      </w:rPr>
      <w:pict w14:anchorId="1C5F4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580.6pt;height:79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: Meeting Minutes"/>
        </v:shape>
      </w:pict>
    </w:r>
    <w:r>
      <w:t>Board of Directors Monthly Meeting</w:t>
    </w:r>
    <w:r>
      <w:tab/>
    </w:r>
    <w:r>
      <w:tab/>
    </w:r>
    <w:r>
      <w:t>[company logo]</w:t>
    </w:r>
  </w:p>
  <w:p w14:paraId="7ACFF1F2" w14:textId="0BB1AB36" w:rsidR="00D302F6" w:rsidRDefault="00D302F6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EF64864" w14:textId="4E7F745A" w:rsidR="00630AF7" w:rsidRPr="000C45F6" w:rsidRDefault="00630AF7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</w:pPr>
    <w:r>
      <w:rPr>
        <w:noProof/>
      </w:rPr>
      <w:t>July 8, 2024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EAB1" w14:textId="24D2DD50" w:rsidR="00FA5087" w:rsidRDefault="00FA5087" w:rsidP="004D070E">
    <w:pPr>
      <w:pStyle w:val="Header"/>
      <w:tabs>
        <w:tab w:val="clear" w:pos="4680"/>
        <w:tab w:val="clear" w:pos="9360"/>
        <w:tab w:val="center" w:pos="4536"/>
        <w:tab w:val="right" w:pos="12900"/>
      </w:tabs>
    </w:pPr>
    <w:r>
      <w:rPr>
        <w:noProof/>
      </w:rPr>
      <w:pict w14:anchorId="068CE4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580.6pt;height:79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: Meeting Minutes"/>
        </v:shape>
      </w:pict>
    </w:r>
    <w:r>
      <w:tab/>
      <w:t>(</w:t>
    </w:r>
    <w:r w:rsidR="004D070E">
      <w:t>Traditional formal</w:t>
    </w:r>
    <w:r>
      <w:t xml:space="preserve">) </w:t>
    </w:r>
    <w:r w:rsidRPr="00D53AFF">
      <w:rPr>
        <w:b/>
        <w:bCs/>
        <w:sz w:val="50"/>
        <w:szCs w:val="54"/>
      </w:rPr>
      <w:t>Minutes</w:t>
    </w:r>
    <w:r>
      <w:tab/>
      <w:t>[company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7958"/>
    <w:multiLevelType w:val="hybridMultilevel"/>
    <w:tmpl w:val="A456F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58C3"/>
    <w:multiLevelType w:val="hybridMultilevel"/>
    <w:tmpl w:val="B4A4A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33C"/>
    <w:multiLevelType w:val="hybridMultilevel"/>
    <w:tmpl w:val="B4A4A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7FFE"/>
    <w:multiLevelType w:val="hybridMultilevel"/>
    <w:tmpl w:val="2786A25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E57"/>
    <w:multiLevelType w:val="hybridMultilevel"/>
    <w:tmpl w:val="B4A4A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D3721"/>
    <w:multiLevelType w:val="hybridMultilevel"/>
    <w:tmpl w:val="894A44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43F6F"/>
    <w:multiLevelType w:val="hybridMultilevel"/>
    <w:tmpl w:val="53A2C7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751283">
    <w:abstractNumId w:val="6"/>
  </w:num>
  <w:num w:numId="2" w16cid:durableId="1377585022">
    <w:abstractNumId w:val="5"/>
  </w:num>
  <w:num w:numId="3" w16cid:durableId="1915119165">
    <w:abstractNumId w:val="0"/>
  </w:num>
  <w:num w:numId="4" w16cid:durableId="1337926653">
    <w:abstractNumId w:val="4"/>
  </w:num>
  <w:num w:numId="5" w16cid:durableId="1652444349">
    <w:abstractNumId w:val="3"/>
  </w:num>
  <w:num w:numId="6" w16cid:durableId="2061896760">
    <w:abstractNumId w:val="1"/>
  </w:num>
  <w:num w:numId="7" w16cid:durableId="185206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47"/>
    <w:rsid w:val="00004B48"/>
    <w:rsid w:val="00056CCC"/>
    <w:rsid w:val="000A0790"/>
    <w:rsid w:val="000B2347"/>
    <w:rsid w:val="000C45F6"/>
    <w:rsid w:val="000C53F8"/>
    <w:rsid w:val="000E4596"/>
    <w:rsid w:val="00105729"/>
    <w:rsid w:val="0010744D"/>
    <w:rsid w:val="00126B97"/>
    <w:rsid w:val="00140701"/>
    <w:rsid w:val="00171003"/>
    <w:rsid w:val="00182F26"/>
    <w:rsid w:val="001909E4"/>
    <w:rsid w:val="001B002B"/>
    <w:rsid w:val="001B1B47"/>
    <w:rsid w:val="001E0B5E"/>
    <w:rsid w:val="002348FD"/>
    <w:rsid w:val="002B1038"/>
    <w:rsid w:val="002B3B3E"/>
    <w:rsid w:val="002B5F3A"/>
    <w:rsid w:val="002C4373"/>
    <w:rsid w:val="002D6774"/>
    <w:rsid w:val="002E45E6"/>
    <w:rsid w:val="002F44D6"/>
    <w:rsid w:val="003030B4"/>
    <w:rsid w:val="0035729E"/>
    <w:rsid w:val="003671A8"/>
    <w:rsid w:val="00375C9B"/>
    <w:rsid w:val="00392889"/>
    <w:rsid w:val="00395E26"/>
    <w:rsid w:val="003C17C4"/>
    <w:rsid w:val="003E66ED"/>
    <w:rsid w:val="003F7982"/>
    <w:rsid w:val="0043284D"/>
    <w:rsid w:val="0043461C"/>
    <w:rsid w:val="00437A90"/>
    <w:rsid w:val="00450311"/>
    <w:rsid w:val="00481889"/>
    <w:rsid w:val="00497BEB"/>
    <w:rsid w:val="004A163A"/>
    <w:rsid w:val="004A2C21"/>
    <w:rsid w:val="004D070E"/>
    <w:rsid w:val="004D3BE9"/>
    <w:rsid w:val="00512C7F"/>
    <w:rsid w:val="00542A10"/>
    <w:rsid w:val="005544CD"/>
    <w:rsid w:val="00577938"/>
    <w:rsid w:val="005F0A6F"/>
    <w:rsid w:val="00630AF7"/>
    <w:rsid w:val="00630F9C"/>
    <w:rsid w:val="00632388"/>
    <w:rsid w:val="00695980"/>
    <w:rsid w:val="006A5B45"/>
    <w:rsid w:val="006B3A00"/>
    <w:rsid w:val="006E00AD"/>
    <w:rsid w:val="006F08B6"/>
    <w:rsid w:val="00732CAD"/>
    <w:rsid w:val="00740ADC"/>
    <w:rsid w:val="00741DA9"/>
    <w:rsid w:val="00755B2B"/>
    <w:rsid w:val="00761347"/>
    <w:rsid w:val="00787F32"/>
    <w:rsid w:val="007D0936"/>
    <w:rsid w:val="008571F7"/>
    <w:rsid w:val="00862974"/>
    <w:rsid w:val="00875E3E"/>
    <w:rsid w:val="00886E36"/>
    <w:rsid w:val="008D7C64"/>
    <w:rsid w:val="00913B57"/>
    <w:rsid w:val="0092237C"/>
    <w:rsid w:val="00934384"/>
    <w:rsid w:val="00943B5C"/>
    <w:rsid w:val="00957353"/>
    <w:rsid w:val="00965F54"/>
    <w:rsid w:val="0097726F"/>
    <w:rsid w:val="00992E46"/>
    <w:rsid w:val="009C0FF2"/>
    <w:rsid w:val="009C6FCB"/>
    <w:rsid w:val="009E0C51"/>
    <w:rsid w:val="00A2681D"/>
    <w:rsid w:val="00A36EB3"/>
    <w:rsid w:val="00A53C95"/>
    <w:rsid w:val="00A5663C"/>
    <w:rsid w:val="00A64D38"/>
    <w:rsid w:val="00B0699C"/>
    <w:rsid w:val="00B5017E"/>
    <w:rsid w:val="00B61355"/>
    <w:rsid w:val="00B64B10"/>
    <w:rsid w:val="00B8269B"/>
    <w:rsid w:val="00C31E79"/>
    <w:rsid w:val="00C43288"/>
    <w:rsid w:val="00C72DDB"/>
    <w:rsid w:val="00CE0D38"/>
    <w:rsid w:val="00CE5F3D"/>
    <w:rsid w:val="00CE75B7"/>
    <w:rsid w:val="00D140D9"/>
    <w:rsid w:val="00D27DDA"/>
    <w:rsid w:val="00D302F6"/>
    <w:rsid w:val="00D53AFF"/>
    <w:rsid w:val="00D66156"/>
    <w:rsid w:val="00D87A14"/>
    <w:rsid w:val="00D939D9"/>
    <w:rsid w:val="00DA5A9E"/>
    <w:rsid w:val="00DB7D95"/>
    <w:rsid w:val="00DE2695"/>
    <w:rsid w:val="00E0596F"/>
    <w:rsid w:val="00E15E90"/>
    <w:rsid w:val="00E732A7"/>
    <w:rsid w:val="00EA4E57"/>
    <w:rsid w:val="00ED5989"/>
    <w:rsid w:val="00EF599A"/>
    <w:rsid w:val="00F242A6"/>
    <w:rsid w:val="00F40D4C"/>
    <w:rsid w:val="00F837C2"/>
    <w:rsid w:val="00F93CD9"/>
    <w:rsid w:val="00F95204"/>
    <w:rsid w:val="00FA5087"/>
    <w:rsid w:val="00FC4BD2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73581"/>
  <w15:chartTrackingRefBased/>
  <w15:docId w15:val="{6059B98C-DB51-4255-A43C-04A8DA87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C7F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347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347"/>
    <w:rPr>
      <w:rFonts w:ascii="Calibri" w:eastAsiaTheme="majorEastAsia" w:hAnsi="Calibri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3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47"/>
  </w:style>
  <w:style w:type="paragraph" w:styleId="Footer">
    <w:name w:val="footer"/>
    <w:basedOn w:val="Normal"/>
    <w:link w:val="FooterChar"/>
    <w:uiPriority w:val="99"/>
    <w:unhideWhenUsed/>
    <w:rsid w:val="000B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47"/>
  </w:style>
  <w:style w:type="table" w:styleId="TableGrid">
    <w:name w:val="Table Grid"/>
    <w:basedOn w:val="TableNormal"/>
    <w:uiPriority w:val="39"/>
    <w:rsid w:val="000B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C53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952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CE75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Lee, Kathryn</cp:lastModifiedBy>
  <cp:revision>105</cp:revision>
  <dcterms:created xsi:type="dcterms:W3CDTF">2024-07-11T18:14:00Z</dcterms:created>
  <dcterms:modified xsi:type="dcterms:W3CDTF">2024-07-11T19:31:00Z</dcterms:modified>
</cp:coreProperties>
</file>